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de-DE"/>
        </w:rPr>
      </w:pPr>
      <w:bookmarkStart w:id="0" w:name="_GoBack"/>
      <w:bookmarkEnd w:id="0"/>
      <w:r>
        <w:rPr>
          <w:rFonts w:hint="default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-907415</wp:posOffset>
            </wp:positionV>
            <wp:extent cx="7527290" cy="5831840"/>
            <wp:effectExtent l="0" t="0" r="3810" b="10160"/>
            <wp:wrapNone/>
            <wp:docPr id="1" name="Bild 1" descr="145528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14552819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4926965</wp:posOffset>
            </wp:positionV>
            <wp:extent cx="3468370" cy="4848860"/>
            <wp:effectExtent l="0" t="0" r="11430" b="2540"/>
            <wp:wrapNone/>
            <wp:docPr id="2" name="Bild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imag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D4DEE"/>
    <w:rsid w:val="0CE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2021-09-21T11:40:00Z</dcterms:created>
  <dc:creator>alles</dc:creator>
  <cp:lastModifiedBy>alles</cp:lastModifiedBy>
  <dcterms:modified xsi:type="dcterms:W3CDTF">2021-09-22T18:56:40Z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1031-11.2.0.10258</vt:lpwstr>
  </property>
  <property fmtid="{D5CDD505-2E9C-101B-9397-08002B2CF9AE}" pid="3" name="ICV">
    <vt:lpwstr>9C8B753D67714930B2A5372CA195980E</vt:lpwstr>
  </property>
</Properties>
</file>